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1CB17" w14:textId="0B235F3C" w:rsidR="0023540A" w:rsidRPr="00CD5BCE" w:rsidRDefault="0023540A" w:rsidP="002175F4">
      <w:pPr>
        <w:jc w:val="center"/>
        <w:rPr>
          <w:rFonts w:ascii="宋体" w:eastAsia="宋体" w:hAnsi="宋体"/>
          <w:sz w:val="32"/>
          <w:szCs w:val="32"/>
        </w:rPr>
      </w:pPr>
      <w:r w:rsidRPr="00CD5BCE">
        <w:rPr>
          <w:rFonts w:ascii="宋体" w:eastAsia="宋体" w:hAnsi="宋体"/>
          <w:sz w:val="32"/>
          <w:szCs w:val="32"/>
        </w:rPr>
        <w:t>2020年度周庄镇</w:t>
      </w:r>
      <w:r w:rsidR="00DA33EA">
        <w:rPr>
          <w:rFonts w:ascii="宋体" w:eastAsia="宋体" w:hAnsi="宋体" w:hint="eastAsia"/>
          <w:sz w:val="32"/>
          <w:szCs w:val="32"/>
        </w:rPr>
        <w:t>复兴</w:t>
      </w:r>
      <w:r w:rsidRPr="00CD5BCE">
        <w:rPr>
          <w:rFonts w:ascii="宋体" w:eastAsia="宋体" w:hAnsi="宋体"/>
          <w:sz w:val="32"/>
          <w:szCs w:val="32"/>
        </w:rPr>
        <w:t>村小额工程</w:t>
      </w:r>
    </w:p>
    <w:p w14:paraId="4E8242E5" w14:textId="0E51733C" w:rsidR="00744EA8" w:rsidRPr="00290461" w:rsidRDefault="002175F4" w:rsidP="002175F4">
      <w:pPr>
        <w:jc w:val="center"/>
        <w:rPr>
          <w:rFonts w:ascii="宋体" w:eastAsia="宋体" w:hAnsi="宋体"/>
          <w:sz w:val="28"/>
          <w:szCs w:val="28"/>
        </w:rPr>
      </w:pPr>
      <w:r w:rsidRPr="00290461">
        <w:rPr>
          <w:rFonts w:ascii="宋体" w:eastAsia="宋体" w:hAnsi="宋体" w:hint="eastAsia"/>
          <w:sz w:val="28"/>
          <w:szCs w:val="28"/>
        </w:rPr>
        <w:t>工程量明细表（暂估）</w:t>
      </w:r>
    </w:p>
    <w:tbl>
      <w:tblPr>
        <w:tblW w:w="9474" w:type="dxa"/>
        <w:tblInd w:w="-584" w:type="dxa"/>
        <w:tblLook w:val="04A0" w:firstRow="1" w:lastRow="0" w:firstColumn="1" w:lastColumn="0" w:noHBand="0" w:noVBand="1"/>
      </w:tblPr>
      <w:tblGrid>
        <w:gridCol w:w="993"/>
        <w:gridCol w:w="3685"/>
        <w:gridCol w:w="1406"/>
        <w:gridCol w:w="1440"/>
        <w:gridCol w:w="977"/>
        <w:gridCol w:w="973"/>
      </w:tblGrid>
      <w:tr w:rsidR="00290461" w:rsidRPr="00290461" w14:paraId="4A7F19FC" w14:textId="77777777" w:rsidTr="00290461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3BA7" w14:textId="77777777" w:rsidR="00290461" w:rsidRPr="00290461" w:rsidRDefault="00290461" w:rsidP="002904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04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4CAA" w14:textId="77777777" w:rsidR="00290461" w:rsidRPr="00290461" w:rsidRDefault="00290461" w:rsidP="002904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04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C4D0" w14:textId="77777777" w:rsidR="00290461" w:rsidRPr="00290461" w:rsidRDefault="00290461" w:rsidP="002904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04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  <w:r w:rsidRPr="002904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（项）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3C19" w14:textId="77777777" w:rsidR="00290461" w:rsidRPr="00290461" w:rsidRDefault="00290461" w:rsidP="002904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04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金额</w:t>
            </w:r>
            <w:r w:rsidRPr="002904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716E" w14:textId="77777777" w:rsidR="00290461" w:rsidRPr="00290461" w:rsidRDefault="00290461" w:rsidP="002904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04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完成量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8DCF" w14:textId="77777777" w:rsidR="00290461" w:rsidRPr="00290461" w:rsidRDefault="00290461" w:rsidP="002904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04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F19A0" w:rsidRPr="00290461" w14:paraId="73F86CA1" w14:textId="77777777" w:rsidTr="001568C0">
        <w:trPr>
          <w:trHeight w:val="22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C5F2" w14:textId="4A91147A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8FE1" w14:textId="71A1E350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安砌侧(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平、缘)石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A912" w14:textId="767ABC60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D49B" w14:textId="36DF3630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8220.98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1992" w14:textId="4B8D8DC6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80.00%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D906" w14:textId="1339C22B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F19A0" w:rsidRPr="00290461" w14:paraId="0F7C8910" w14:textId="77777777" w:rsidTr="001568C0">
        <w:trPr>
          <w:trHeight w:val="3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5833" w14:textId="0D4D0151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4BD0" w14:textId="41614273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不锈钢仿竹围栏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0F46" w14:textId="6C3B1A22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F0C8" w14:textId="161AEF37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422916.20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0856" w14:textId="4DBFF272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80.00%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C9B9" w14:textId="599F4FB2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F19A0" w:rsidRPr="00290461" w14:paraId="47EA8B0A" w14:textId="77777777" w:rsidTr="001568C0">
        <w:trPr>
          <w:trHeight w:val="3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EFE6" w14:textId="64ACD81F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102B" w14:textId="4E694502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仿绿植临时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围挡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EB48" w14:textId="74B1CF0E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02B2" w14:textId="1FCA43A1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226439.17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4E4B" w14:textId="394A7C32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80.00%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4EBD" w14:textId="4CBD60C1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F19A0" w:rsidRPr="00290461" w14:paraId="39B3CD08" w14:textId="77777777" w:rsidTr="001568C0">
        <w:trPr>
          <w:trHeight w:val="3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EB6F" w14:textId="39628FBF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AAE8" w14:textId="26F19E2B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混凝土路面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7F36" w14:textId="74E199C1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4144" w14:textId="38E18C99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660452.74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90EB" w14:textId="71BC60B9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85.00%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3839" w14:textId="5F0D2A5D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F19A0" w:rsidRPr="00290461" w14:paraId="7EC77067" w14:textId="77777777" w:rsidTr="001568C0">
        <w:trPr>
          <w:trHeight w:val="3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7C14" w14:textId="73CAB2C6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F2BF" w14:textId="21F1D7D5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下水道管铺设、窨井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36F2" w14:textId="4E28E23B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A62D" w14:textId="64D4BD8A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120077.09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E909" w14:textId="052D96FF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88.00%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CC32" w14:textId="7381E648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F19A0" w:rsidRPr="00290461" w14:paraId="747519FD" w14:textId="77777777" w:rsidTr="001568C0">
        <w:trPr>
          <w:trHeight w:val="3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223E" w14:textId="3D34591E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E8410" w14:textId="361D709A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拆除混凝土类路面层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FDA1" w14:textId="5F7816F8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DC96" w14:textId="2F68A1B5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39594.32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2AD4" w14:textId="2F7B7F33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90.00%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D3AB" w14:textId="40133BCD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F19A0" w:rsidRPr="00290461" w14:paraId="716C3CA4" w14:textId="77777777" w:rsidTr="001568C0">
        <w:trPr>
          <w:trHeight w:val="3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FB11" w14:textId="0C85E7B8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9445" w14:textId="133070D8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草皮砖停车位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CD6C" w14:textId="6810DC4B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5E1D" w14:textId="7ADF8236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207793.46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22A7" w14:textId="2D5CF9FA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85.00%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2946" w14:textId="3F864B7E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F19A0" w:rsidRPr="00290461" w14:paraId="7D9F0D96" w14:textId="77777777" w:rsidTr="001568C0">
        <w:trPr>
          <w:trHeight w:val="3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5417" w14:textId="3D30A0D9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E194" w14:textId="100D443C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砖砌排水沟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C1D6" w14:textId="61EA88D6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E4C3" w14:textId="0D9158CC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23622.64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0B9E" w14:textId="782E0F19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90.00%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931F" w14:textId="4378BF88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F19A0" w:rsidRPr="00290461" w14:paraId="35AC10AA" w14:textId="77777777" w:rsidTr="001568C0">
        <w:trPr>
          <w:trHeight w:val="3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20F6" w14:textId="7FD86645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65BD" w14:textId="4C3BDBD5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砖砌、粉刷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04D7" w14:textId="554763C7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6546" w14:textId="01BF85B9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21480.95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1EF8" w14:textId="7717F67A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90.00%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09B4" w14:textId="02E9F5FE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F19A0" w:rsidRPr="00290461" w14:paraId="4FD92603" w14:textId="77777777" w:rsidTr="001568C0">
        <w:trPr>
          <w:trHeight w:val="3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0E2B" w14:textId="27C51AF4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5B3E" w14:textId="12D13CA9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彩钢板棚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2846" w14:textId="71D13C13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DB99" w14:textId="76ED8593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28332.28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5213" w14:textId="5745CCDF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90.00%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8668" w14:textId="062B6E80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F19A0" w:rsidRPr="00290461" w14:paraId="04451395" w14:textId="77777777" w:rsidTr="001568C0">
        <w:trPr>
          <w:trHeight w:val="3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1FF3" w14:textId="06F7ABFE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8578" w14:textId="23EEBEB9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交通标志、标线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1E6A" w14:textId="258141C8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AFD5" w14:textId="207C254C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101208.35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6AB9" w14:textId="1A945BD6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80.00%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2E39" w14:textId="20F68B14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F19A0" w:rsidRPr="00290461" w14:paraId="741ABD0A" w14:textId="77777777" w:rsidTr="001568C0">
        <w:trPr>
          <w:trHeight w:val="3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EA8E" w14:textId="719BC4E3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48F7" w14:textId="38296E40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外墙涂料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FD7B" w14:textId="00E9D8B7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11AE" w14:textId="4BD91095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14499.87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0A50" w14:textId="6AFEF17A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80%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918D" w14:textId="4ACE3DC1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F19A0" w:rsidRPr="00290461" w14:paraId="62872F7B" w14:textId="77777777" w:rsidTr="001568C0">
        <w:trPr>
          <w:trHeight w:val="3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1B46" w14:textId="686BEBCA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22F8" w14:textId="03DAFBA6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零星维修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7C6E" w14:textId="781D40F8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5703" w14:textId="70A52514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9591.80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D9C4" w14:textId="22B0CE27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90%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1F93" w14:textId="7AA5745B" w:rsidR="000F19A0" w:rsidRPr="00290461" w:rsidRDefault="000F19A0" w:rsidP="000F1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61867" w:rsidRPr="00290461" w14:paraId="6880DE97" w14:textId="77777777" w:rsidTr="00875D69">
        <w:trPr>
          <w:trHeight w:val="302"/>
        </w:trPr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270E" w14:textId="77777777" w:rsidR="00761867" w:rsidRPr="00290461" w:rsidRDefault="00761867" w:rsidP="00761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04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3D78" w14:textId="6397BA49" w:rsidR="00761867" w:rsidRPr="00761867" w:rsidRDefault="000F19A0" w:rsidP="0076186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0F19A0">
              <w:rPr>
                <w:rFonts w:ascii="等线" w:eastAsia="等线" w:hAnsi="等线"/>
                <w:color w:val="000000"/>
                <w:sz w:val="22"/>
              </w:rPr>
              <w:t>1884229.84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0853" w14:textId="1EFF3765" w:rsidR="00761867" w:rsidRPr="00761867" w:rsidRDefault="00761867" w:rsidP="0076186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28EE" w14:textId="7E58F907" w:rsidR="00761867" w:rsidRPr="00290461" w:rsidRDefault="00761867" w:rsidP="00761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5BE7DBE" w14:textId="77777777" w:rsidR="0023540A" w:rsidRPr="00290461" w:rsidRDefault="0023540A" w:rsidP="002175F4">
      <w:pPr>
        <w:jc w:val="center"/>
        <w:rPr>
          <w:rFonts w:ascii="宋体" w:eastAsia="宋体" w:hAnsi="宋体"/>
          <w:sz w:val="28"/>
          <w:szCs w:val="28"/>
        </w:rPr>
      </w:pPr>
    </w:p>
    <w:p w14:paraId="770A05E7" w14:textId="6701D8DE" w:rsidR="005E05BE" w:rsidRPr="00290461" w:rsidRDefault="00F57194" w:rsidP="00F57194">
      <w:pPr>
        <w:rPr>
          <w:rFonts w:ascii="宋体" w:eastAsia="宋体" w:hAnsi="宋体"/>
          <w:sz w:val="28"/>
          <w:szCs w:val="28"/>
        </w:rPr>
      </w:pPr>
      <w:r w:rsidRPr="00290461">
        <w:rPr>
          <w:rFonts w:ascii="宋体" w:eastAsia="宋体" w:hAnsi="宋体" w:hint="eastAsia"/>
          <w:sz w:val="28"/>
          <w:szCs w:val="28"/>
        </w:rPr>
        <w:t>备注：最后工程量按审计单位为准（现有工程量按招标</w:t>
      </w:r>
      <w:proofErr w:type="gramStart"/>
      <w:r w:rsidRPr="00290461">
        <w:rPr>
          <w:rFonts w:ascii="宋体" w:eastAsia="宋体" w:hAnsi="宋体" w:hint="eastAsia"/>
          <w:sz w:val="28"/>
          <w:szCs w:val="28"/>
        </w:rPr>
        <w:t>数暂估</w:t>
      </w:r>
      <w:proofErr w:type="gramEnd"/>
      <w:r w:rsidRPr="00290461">
        <w:rPr>
          <w:rFonts w:ascii="宋体" w:eastAsia="宋体" w:hAnsi="宋体" w:hint="eastAsia"/>
          <w:sz w:val="28"/>
          <w:szCs w:val="28"/>
        </w:rPr>
        <w:t>）</w:t>
      </w:r>
    </w:p>
    <w:p w14:paraId="0C5D04EA" w14:textId="77777777" w:rsidR="00F57194" w:rsidRPr="00290461" w:rsidRDefault="00F57194" w:rsidP="00F57194">
      <w:pPr>
        <w:rPr>
          <w:rFonts w:ascii="宋体" w:eastAsia="宋体" w:hAnsi="宋体"/>
          <w:sz w:val="28"/>
          <w:szCs w:val="28"/>
        </w:rPr>
      </w:pPr>
    </w:p>
    <w:p w14:paraId="484054CB" w14:textId="1AA33FBB" w:rsidR="00F57194" w:rsidRPr="00290461" w:rsidRDefault="00F57194" w:rsidP="00F57194">
      <w:pPr>
        <w:rPr>
          <w:rFonts w:ascii="宋体" w:eastAsia="宋体" w:hAnsi="宋体"/>
          <w:sz w:val="28"/>
          <w:szCs w:val="28"/>
        </w:rPr>
      </w:pPr>
      <w:r w:rsidRPr="00290461">
        <w:rPr>
          <w:rFonts w:ascii="宋体" w:eastAsia="宋体" w:hAnsi="宋体"/>
          <w:sz w:val="28"/>
          <w:szCs w:val="28"/>
        </w:rPr>
        <w:t xml:space="preserve">         </w:t>
      </w:r>
      <w:r w:rsidR="00487B59">
        <w:rPr>
          <w:rFonts w:ascii="宋体" w:eastAsia="宋体" w:hAnsi="宋体" w:hint="eastAsia"/>
          <w:sz w:val="28"/>
          <w:szCs w:val="28"/>
        </w:rPr>
        <w:t xml:space="preserve"> </w:t>
      </w:r>
    </w:p>
    <w:sectPr w:rsidR="00F57194" w:rsidRPr="00290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BE"/>
    <w:rsid w:val="000F19A0"/>
    <w:rsid w:val="00107487"/>
    <w:rsid w:val="002175F4"/>
    <w:rsid w:val="0023540A"/>
    <w:rsid w:val="00290461"/>
    <w:rsid w:val="0047443D"/>
    <w:rsid w:val="00487B59"/>
    <w:rsid w:val="005E05BE"/>
    <w:rsid w:val="006A1956"/>
    <w:rsid w:val="006D4341"/>
    <w:rsid w:val="00744EA8"/>
    <w:rsid w:val="00761867"/>
    <w:rsid w:val="00875D69"/>
    <w:rsid w:val="009910DF"/>
    <w:rsid w:val="009D1502"/>
    <w:rsid w:val="00BF05D8"/>
    <w:rsid w:val="00CD5BCE"/>
    <w:rsid w:val="00DA33EA"/>
    <w:rsid w:val="00F57194"/>
    <w:rsid w:val="00F8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9CFD2"/>
  <w15:chartTrackingRefBased/>
  <w15:docId w15:val="{B74EAD22-CDF4-4C0A-910C-B60FB86C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5E05B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4">
    <w:name w:val="Grid Table Light"/>
    <w:basedOn w:val="a1"/>
    <w:uiPriority w:val="40"/>
    <w:rsid w:val="005E05B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Plain Table 2"/>
    <w:basedOn w:val="a1"/>
    <w:uiPriority w:val="42"/>
    <w:rsid w:val="005E05B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5">
    <w:name w:val="annotation reference"/>
    <w:basedOn w:val="a0"/>
    <w:uiPriority w:val="99"/>
    <w:semiHidden/>
    <w:unhideWhenUsed/>
    <w:rsid w:val="005E05BE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5E05BE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5E05BE"/>
  </w:style>
  <w:style w:type="paragraph" w:styleId="a8">
    <w:name w:val="annotation subject"/>
    <w:basedOn w:val="a6"/>
    <w:next w:val="a6"/>
    <w:link w:val="a9"/>
    <w:uiPriority w:val="99"/>
    <w:semiHidden/>
    <w:unhideWhenUsed/>
    <w:rsid w:val="005E05BE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5E05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lulingling234@163.com</dc:creator>
  <cp:keywords/>
  <dc:description/>
  <cp:lastModifiedBy>陆 春晓</cp:lastModifiedBy>
  <cp:revision>24</cp:revision>
  <cp:lastPrinted>2021-02-07T08:28:00Z</cp:lastPrinted>
  <dcterms:created xsi:type="dcterms:W3CDTF">2021-01-30T08:43:00Z</dcterms:created>
  <dcterms:modified xsi:type="dcterms:W3CDTF">2021-04-28T04:12:00Z</dcterms:modified>
</cp:coreProperties>
</file>